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B97" w:rsidRDefault="00E20A9C">
      <w:r>
        <w:rPr>
          <w:noProof/>
        </w:rPr>
        <w:drawing>
          <wp:inline distT="0" distB="0" distL="0" distR="0" wp14:anchorId="69EE3D74">
            <wp:extent cx="5535930" cy="1993265"/>
            <wp:effectExtent l="0" t="0" r="762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0A9C" w:rsidRDefault="00E20A9C"/>
    <w:p w:rsidR="002C5476" w:rsidRDefault="002C5476"/>
    <w:p w:rsidR="00E20A9C" w:rsidRPr="000B1009" w:rsidRDefault="00E20A9C" w:rsidP="00E20A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POH-somatiek, k</w:t>
      </w:r>
      <w:r w:rsidRPr="005637D0">
        <w:rPr>
          <w:b/>
          <w:bCs/>
          <w:sz w:val="28"/>
          <w:szCs w:val="28"/>
        </w:rPr>
        <w:t>om jij werken in ons team ?</w:t>
      </w:r>
    </w:p>
    <w:p w:rsidR="002C5476" w:rsidRDefault="002C5476" w:rsidP="00E20A9C"/>
    <w:p w:rsidR="00E20A9C" w:rsidRDefault="00E20A9C" w:rsidP="00E20A9C">
      <w:r>
        <w:t>Huisartsen Beugelaar, Netten en De Weerd zoeken voor hun huisartsenpraktijken in Gezondheidscentrum de Heelhoek in Lelystad</w:t>
      </w:r>
    </w:p>
    <w:p w:rsidR="00E20A9C" w:rsidRDefault="00E20A9C" w:rsidP="00E20A9C"/>
    <w:p w:rsidR="00E20A9C" w:rsidRPr="00E20A9C" w:rsidRDefault="00E20A9C" w:rsidP="00E20A9C">
      <w:pPr>
        <w:rPr>
          <w:b/>
          <w:bCs/>
        </w:rPr>
      </w:pPr>
      <w:r w:rsidRPr="00E20A9C">
        <w:rPr>
          <w:b/>
          <w:bCs/>
        </w:rPr>
        <w:t>een POH-somatiek</w:t>
      </w:r>
      <w:r w:rsidRPr="00E20A9C">
        <w:rPr>
          <w:b/>
          <w:bCs/>
        </w:rPr>
        <w:t xml:space="preserve"> m/v voor </w:t>
      </w:r>
      <w:r w:rsidRPr="00E20A9C">
        <w:rPr>
          <w:b/>
          <w:bCs/>
        </w:rPr>
        <w:t>8 - 17</w:t>
      </w:r>
      <w:r w:rsidRPr="00E20A9C">
        <w:rPr>
          <w:b/>
          <w:bCs/>
        </w:rPr>
        <w:t xml:space="preserve"> uur per week vanaf </w:t>
      </w:r>
      <w:r w:rsidRPr="00E20A9C">
        <w:rPr>
          <w:b/>
          <w:bCs/>
        </w:rPr>
        <w:t>jun</w:t>
      </w:r>
      <w:r w:rsidRPr="00E20A9C">
        <w:rPr>
          <w:b/>
          <w:bCs/>
        </w:rPr>
        <w:t>i 2020.</w:t>
      </w:r>
    </w:p>
    <w:p w:rsidR="00E20A9C" w:rsidRDefault="00E20A9C" w:rsidP="00E20A9C"/>
    <w:p w:rsidR="00E20A9C" w:rsidRDefault="00E20A9C" w:rsidP="00E20A9C">
      <w:r>
        <w:t>In ons vaste team werken 3 praktijkhoudende huisartsen, 2 waarnemende huisartsen, 2 huisartsen in opleiding, 6 dokters-assistentes en 3 praktijkondersteuners-somatiek, van wie er een met pensioen gaat.</w:t>
      </w:r>
    </w:p>
    <w:p w:rsidR="000B1009" w:rsidRDefault="000B1009" w:rsidP="00E20A9C"/>
    <w:p w:rsidR="000B1009" w:rsidRDefault="000B1009" w:rsidP="00E20A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0A9C" w:rsidRDefault="000B1009" w:rsidP="000B1009">
      <w:pPr>
        <w:ind w:left="426"/>
      </w:pPr>
      <w:r>
        <w:rPr>
          <w:noProof/>
        </w:rPr>
        <w:drawing>
          <wp:inline distT="0" distB="0" distL="0" distR="0" wp14:anchorId="23FB0AA8">
            <wp:extent cx="4377690" cy="2486858"/>
            <wp:effectExtent l="0" t="0" r="3810" b="889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604" cy="2504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0A9C" w:rsidRDefault="00E20A9C" w:rsidP="00E20A9C"/>
    <w:p w:rsidR="00E20A9C" w:rsidRDefault="00E20A9C" w:rsidP="00E20A9C">
      <w:r>
        <w:t>Herken jij je in bovenstaande woorden en heb jij zijn om ons te helpen de kwaliteit van zorg voor onze pati</w:t>
      </w:r>
      <w:r>
        <w:t>ë</w:t>
      </w:r>
      <w:r>
        <w:t>nten hoog te houden, dan nodigen wij je uit te solliciteren</w:t>
      </w:r>
      <w:r>
        <w:t>.</w:t>
      </w:r>
    </w:p>
    <w:p w:rsidR="00E20A9C" w:rsidRDefault="00E20A9C" w:rsidP="00E20A9C"/>
    <w:p w:rsidR="00E20A9C" w:rsidRDefault="00E20A9C" w:rsidP="00E20A9C">
      <w:pPr>
        <w:rPr>
          <w:b/>
          <w:bCs/>
        </w:rPr>
      </w:pPr>
      <w:r w:rsidRPr="002C5476">
        <w:rPr>
          <w:b/>
          <w:bCs/>
        </w:rPr>
        <w:t xml:space="preserve">Stuur je motivatiebrief en CV </w:t>
      </w:r>
      <w:r w:rsidRPr="002C5476">
        <w:rPr>
          <w:b/>
          <w:bCs/>
        </w:rPr>
        <w:t>voor 23 maart</w:t>
      </w:r>
      <w:r w:rsidRPr="002C5476">
        <w:rPr>
          <w:b/>
          <w:bCs/>
        </w:rPr>
        <w:t xml:space="preserve"> naar c.netten@heelhoek.nl</w:t>
      </w:r>
    </w:p>
    <w:p w:rsidR="002C5476" w:rsidRPr="002C5476" w:rsidRDefault="002C5476" w:rsidP="00E20A9C">
      <w:pPr>
        <w:rPr>
          <w:b/>
          <w:bCs/>
        </w:rPr>
      </w:pPr>
    </w:p>
    <w:p w:rsidR="002C5476" w:rsidRDefault="00BA7B76" w:rsidP="002C5476">
      <w:r>
        <w:t>Voor</w:t>
      </w:r>
      <w:r w:rsidR="00E20A9C">
        <w:t xml:space="preserve"> meer informatie</w:t>
      </w:r>
      <w:r>
        <w:t xml:space="preserve">, kun je contact opnemen met </w:t>
      </w:r>
      <w:r w:rsidR="002C5476">
        <w:t>de praktijk (</w:t>
      </w:r>
      <w:r w:rsidR="002C5476">
        <w:t>0320-331202</w:t>
      </w:r>
      <w:r w:rsidR="002C5476">
        <w:t>)</w:t>
      </w:r>
    </w:p>
    <w:p w:rsidR="00E20A9C" w:rsidRDefault="002C5476">
      <w:r>
        <w:t>en vragen naar mw. H. Martendorp, praktijkondersteuner somatiek of mw. C.S. Netten, huisarts.</w:t>
      </w:r>
    </w:p>
    <w:sectPr w:rsidR="00E2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9C"/>
    <w:rsid w:val="000B1009"/>
    <w:rsid w:val="002C5476"/>
    <w:rsid w:val="00396B97"/>
    <w:rsid w:val="00BA7B76"/>
    <w:rsid w:val="00E2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33FE"/>
  <w15:chartTrackingRefBased/>
  <w15:docId w15:val="{56DAC29C-A382-4B00-B50F-42E7A31F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2"/>
        <w:szCs w:val="22"/>
        <w:lang w:val="nl-NL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Netten</dc:creator>
  <cp:keywords/>
  <dc:description/>
  <cp:lastModifiedBy>Cindy Netten</cp:lastModifiedBy>
  <cp:revision>1</cp:revision>
  <dcterms:created xsi:type="dcterms:W3CDTF">2020-03-03T21:39:00Z</dcterms:created>
  <dcterms:modified xsi:type="dcterms:W3CDTF">2020-03-03T22:52:00Z</dcterms:modified>
</cp:coreProperties>
</file>